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5DDA19BE" w:rsidR="00446044" w:rsidRDefault="00D70D80" w:rsidP="00446044">
      <w:pPr>
        <w:jc w:val="center"/>
        <w:rPr>
          <w:b/>
        </w:rPr>
      </w:pPr>
      <w:r>
        <w:rPr>
          <w:b/>
        </w:rPr>
        <w:t>April</w:t>
      </w:r>
      <w:r w:rsidR="00C577E8">
        <w:rPr>
          <w:b/>
        </w:rPr>
        <w:t xml:space="preserve"> </w:t>
      </w:r>
      <w:r w:rsidR="00446044">
        <w:rPr>
          <w:b/>
        </w:rPr>
        <w:t>Meeting Agenda</w:t>
      </w:r>
    </w:p>
    <w:p w14:paraId="75C60987" w14:textId="602EC6C0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 w:rsidR="00D70D80">
        <w:rPr>
          <w:b/>
        </w:rPr>
        <w:t>April 3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614F4DB5" w14:textId="182E2339" w:rsidR="003F1ABD" w:rsidRPr="004050D2" w:rsidRDefault="004050D2" w:rsidP="004050D2">
      <w:pPr>
        <w:pStyle w:val="ListParagraph"/>
        <w:numPr>
          <w:ilvl w:val="0"/>
          <w:numId w:val="16"/>
        </w:numPr>
      </w:pPr>
      <w:r w:rsidRPr="004050D2">
        <w:t>Jessica Townsend</w:t>
      </w:r>
    </w:p>
    <w:p w14:paraId="05301C81" w14:textId="77777777" w:rsidR="004050D2" w:rsidRDefault="004050D2" w:rsidP="00446044">
      <w:pPr>
        <w:rPr>
          <w:b/>
          <w:i/>
        </w:rPr>
      </w:pPr>
    </w:p>
    <w:p w14:paraId="34E6A311" w14:textId="43D60950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2E18EF4" w:rsidR="00446044" w:rsidRPr="004050D2" w:rsidRDefault="00446044" w:rsidP="00500221">
      <w:pPr>
        <w:rPr>
          <w:b/>
          <w:u w:val="single"/>
        </w:rPr>
      </w:pPr>
      <w:r w:rsidRPr="004050D2">
        <w:rPr>
          <w:b/>
          <w:u w:val="single"/>
        </w:rPr>
        <w:t>President’s Report:</w:t>
      </w:r>
      <w:r w:rsidR="00762906" w:rsidRPr="004050D2">
        <w:rPr>
          <w:b/>
          <w:u w:val="single"/>
        </w:rPr>
        <w:t xml:space="preserve"> Tia Rushing</w:t>
      </w:r>
    </w:p>
    <w:p w14:paraId="70B1E9C5" w14:textId="49D4FA6A" w:rsidR="00D70D80" w:rsidRPr="004050D2" w:rsidRDefault="00D70D80" w:rsidP="00D13C4A">
      <w:pPr>
        <w:numPr>
          <w:ilvl w:val="0"/>
          <w:numId w:val="2"/>
        </w:numPr>
      </w:pPr>
      <w:bookmarkStart w:id="0" w:name="_Hlk531878568"/>
      <w:r w:rsidRPr="004050D2">
        <w:t xml:space="preserve">Bright </w:t>
      </w:r>
      <w:proofErr w:type="spellStart"/>
      <w:r w:rsidRPr="004050D2">
        <w:t>SchoolKitz</w:t>
      </w:r>
      <w:proofErr w:type="spellEnd"/>
      <w:r w:rsidRPr="004050D2">
        <w:t>®</w:t>
      </w:r>
    </w:p>
    <w:p w14:paraId="27128F3D" w14:textId="532DF16A" w:rsidR="00CB289A" w:rsidRDefault="004050D2" w:rsidP="00CB289A">
      <w:pPr>
        <w:numPr>
          <w:ilvl w:val="0"/>
          <w:numId w:val="2"/>
        </w:numPr>
      </w:pPr>
      <w:r>
        <w:t>Call for b</w:t>
      </w:r>
      <w:r w:rsidR="002D525B" w:rsidRPr="004050D2">
        <w:t>oard position</w:t>
      </w:r>
      <w:r>
        <w:t xml:space="preserve"> nominees</w:t>
      </w:r>
    </w:p>
    <w:p w14:paraId="31CB7630" w14:textId="4A1BC99E" w:rsidR="004050D2" w:rsidRDefault="004050D2" w:rsidP="004050D2">
      <w:pPr>
        <w:numPr>
          <w:ilvl w:val="1"/>
          <w:numId w:val="2"/>
        </w:numPr>
      </w:pPr>
      <w:r>
        <w:t>Voting May 1 meeting</w:t>
      </w:r>
    </w:p>
    <w:p w14:paraId="3205F925" w14:textId="1CE1AE68" w:rsidR="00432096" w:rsidRDefault="00432096" w:rsidP="00432096">
      <w:pPr>
        <w:numPr>
          <w:ilvl w:val="0"/>
          <w:numId w:val="2"/>
        </w:numPr>
      </w:pPr>
      <w:r>
        <w:t>Teacher Appreciation Week</w:t>
      </w:r>
    </w:p>
    <w:p w14:paraId="18EC8853" w14:textId="08410ABA" w:rsidR="00432096" w:rsidRPr="004050D2" w:rsidRDefault="00432096" w:rsidP="00432096">
      <w:pPr>
        <w:numPr>
          <w:ilvl w:val="1"/>
          <w:numId w:val="2"/>
        </w:numPr>
      </w:pPr>
      <w:r>
        <w:t>Friday lunch sign-ups (picnic theme)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563A6A83" w14:textId="174F8EFE" w:rsidR="00AE5C90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Pr="004050D2" w:rsidRDefault="00A36845" w:rsidP="00446044">
      <w:pPr>
        <w:rPr>
          <w:b/>
          <w:u w:val="single"/>
        </w:rPr>
      </w:pPr>
      <w:r w:rsidRPr="004050D2">
        <w:rPr>
          <w:b/>
          <w:u w:val="single"/>
        </w:rPr>
        <w:t xml:space="preserve">Spring </w:t>
      </w:r>
      <w:r w:rsidR="00B353B2" w:rsidRPr="004050D2">
        <w:rPr>
          <w:b/>
          <w:u w:val="single"/>
        </w:rPr>
        <w:t>Auction</w:t>
      </w:r>
      <w:r w:rsidR="00E21B69" w:rsidRPr="004050D2">
        <w:rPr>
          <w:b/>
          <w:u w:val="single"/>
        </w:rPr>
        <w:t xml:space="preserve"> (April 13)</w:t>
      </w:r>
      <w:r w:rsidR="00B353B2" w:rsidRPr="004050D2">
        <w:rPr>
          <w:b/>
          <w:u w:val="single"/>
        </w:rPr>
        <w:t xml:space="preserve">: Poppy </w:t>
      </w:r>
      <w:proofErr w:type="spellStart"/>
      <w:r w:rsidR="00B353B2" w:rsidRPr="004050D2">
        <w:rPr>
          <w:b/>
          <w:u w:val="single"/>
        </w:rPr>
        <w:t>Elshaug</w:t>
      </w:r>
      <w:proofErr w:type="spellEnd"/>
    </w:p>
    <w:p w14:paraId="108E3F7D" w14:textId="545F7274" w:rsidR="00B13382" w:rsidRPr="004050D2" w:rsidRDefault="00AA555C" w:rsidP="00E868A0">
      <w:pPr>
        <w:numPr>
          <w:ilvl w:val="0"/>
          <w:numId w:val="2"/>
        </w:numPr>
      </w:pPr>
      <w:r w:rsidRPr="004050D2">
        <w:t>Progress update</w:t>
      </w:r>
    </w:p>
    <w:p w14:paraId="3FA3418B" w14:textId="5FEF1D1A" w:rsidR="004050D2" w:rsidRDefault="004050D2" w:rsidP="00E868A0">
      <w:pPr>
        <w:numPr>
          <w:ilvl w:val="0"/>
          <w:numId w:val="2"/>
        </w:numPr>
      </w:pPr>
      <w:r>
        <w:t>Volunteer support/shifts</w:t>
      </w:r>
    </w:p>
    <w:p w14:paraId="6A0DAE8E" w14:textId="2B7383FF" w:rsidR="00A36845" w:rsidRPr="004050D2" w:rsidRDefault="00E868A0" w:rsidP="00E868A0">
      <w:pPr>
        <w:numPr>
          <w:ilvl w:val="0"/>
          <w:numId w:val="2"/>
        </w:numPr>
      </w:pPr>
      <w:r w:rsidRPr="004050D2">
        <w:t xml:space="preserve">Next </w:t>
      </w:r>
      <w:r w:rsidR="00652E7E">
        <w:t>work session</w:t>
      </w:r>
      <w:r w:rsidRPr="004050D2">
        <w:t xml:space="preserve"> </w:t>
      </w:r>
      <w:r w:rsidR="004050D2" w:rsidRPr="004050D2">
        <w:t>April 9</w:t>
      </w:r>
      <w:r w:rsidR="00AA555C" w:rsidRPr="004050D2">
        <w:t xml:space="preserve">, 7 p.m. </w:t>
      </w:r>
    </w:p>
    <w:p w14:paraId="04E8C4DD" w14:textId="77777777" w:rsidR="00B353B2" w:rsidRDefault="00B353B2" w:rsidP="00446044">
      <w:pPr>
        <w:rPr>
          <w:b/>
          <w:u w:val="single"/>
        </w:rPr>
      </w:pPr>
      <w:bookmarkStart w:id="1" w:name="_GoBack"/>
      <w:bookmarkEnd w:id="1"/>
    </w:p>
    <w:p w14:paraId="42B8D506" w14:textId="41B0E338" w:rsidR="00446044" w:rsidRPr="0076217E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76217E">
        <w:rPr>
          <w:b/>
          <w:u w:val="single"/>
        </w:rPr>
        <w:t>Reports:</w:t>
      </w:r>
    </w:p>
    <w:p w14:paraId="4424C2E5" w14:textId="65A8BE37" w:rsidR="00AA555C" w:rsidRPr="0076217E" w:rsidRDefault="0076217E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76217E">
        <w:t>N/A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Pr="0076217E" w:rsidRDefault="00DD6F58" w:rsidP="00500221">
      <w:pPr>
        <w:rPr>
          <w:b/>
          <w:u w:val="single"/>
        </w:rPr>
      </w:pPr>
      <w:r w:rsidRPr="0076217E">
        <w:rPr>
          <w:b/>
          <w:u w:val="single"/>
        </w:rPr>
        <w:t xml:space="preserve">School </w:t>
      </w:r>
      <w:r w:rsidR="000B4D26" w:rsidRPr="0076217E">
        <w:rPr>
          <w:b/>
          <w:u w:val="single"/>
        </w:rPr>
        <w:t xml:space="preserve">District </w:t>
      </w:r>
      <w:r w:rsidRPr="0076217E">
        <w:rPr>
          <w:b/>
          <w:u w:val="single"/>
        </w:rPr>
        <w:t xml:space="preserve">Updates: </w:t>
      </w:r>
    </w:p>
    <w:p w14:paraId="2CAB1E29" w14:textId="136367FC" w:rsidR="00AA555C" w:rsidRPr="0076217E" w:rsidRDefault="0076217E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Updates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2" w:name="_Hlk529359947"/>
      <w:r w:rsidRPr="00575FF4">
        <w:lastRenderedPageBreak/>
        <w:t>N/A</w:t>
      </w:r>
    </w:p>
    <w:bookmarkEnd w:id="2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235C6DD0" w:rsidR="00446044" w:rsidRDefault="00046768" w:rsidP="00446044">
      <w:pPr>
        <w:rPr>
          <w:color w:val="222222"/>
        </w:rPr>
      </w:pPr>
      <w:r w:rsidRPr="004050D2">
        <w:rPr>
          <w:color w:val="222222"/>
        </w:rPr>
        <w:t>Scappoose School District</w:t>
      </w:r>
      <w:r w:rsidR="00446044" w:rsidRPr="004050D2">
        <w:rPr>
          <w:color w:val="222222"/>
        </w:rPr>
        <w:t xml:space="preserve"> Board Meeting</w:t>
      </w:r>
      <w:r w:rsidR="00762906" w:rsidRPr="004050D2">
        <w:rPr>
          <w:color w:val="222222"/>
        </w:rPr>
        <w:t xml:space="preserve"> </w:t>
      </w:r>
      <w:r w:rsidR="004050D2" w:rsidRPr="004050D2">
        <w:rPr>
          <w:color w:val="222222"/>
        </w:rPr>
        <w:t>April 8</w:t>
      </w:r>
      <w:r w:rsidR="00446044" w:rsidRPr="004050D2">
        <w:rPr>
          <w:color w:val="222222"/>
        </w:rPr>
        <w:t>, 6:30</w:t>
      </w:r>
      <w:r w:rsidRPr="004050D2">
        <w:rPr>
          <w:color w:val="222222"/>
        </w:rPr>
        <w:t xml:space="preserve"> </w:t>
      </w:r>
      <w:r w:rsidR="00446044" w:rsidRPr="004050D2">
        <w:rPr>
          <w:color w:val="222222"/>
        </w:rPr>
        <w:t>p</w:t>
      </w:r>
      <w:r w:rsidRPr="004050D2">
        <w:rPr>
          <w:color w:val="222222"/>
        </w:rPr>
        <w:t>.</w:t>
      </w:r>
      <w:r w:rsidR="00446044" w:rsidRPr="004050D2">
        <w:rPr>
          <w:color w:val="222222"/>
        </w:rPr>
        <w:t>m</w:t>
      </w:r>
      <w:r w:rsidRPr="004050D2">
        <w:rPr>
          <w:color w:val="222222"/>
        </w:rPr>
        <w:t>.</w:t>
      </w:r>
      <w:r w:rsidR="00AE5C90" w:rsidRPr="004050D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Pr="004050D2" w:rsidRDefault="00AE5C90" w:rsidP="00446044">
      <w:pPr>
        <w:rPr>
          <w:b/>
          <w:color w:val="222222"/>
          <w:u w:val="single"/>
        </w:rPr>
      </w:pPr>
      <w:r w:rsidRPr="004050D2">
        <w:rPr>
          <w:b/>
          <w:color w:val="222222"/>
          <w:u w:val="single"/>
        </w:rPr>
        <w:t>Upcoming Grant Watts Events</w:t>
      </w:r>
      <w:r w:rsidR="00DD6F58" w:rsidRPr="004050D2">
        <w:rPr>
          <w:b/>
          <w:color w:val="222222"/>
          <w:u w:val="single"/>
        </w:rPr>
        <w:t>:</w:t>
      </w:r>
    </w:p>
    <w:p w14:paraId="026CF265" w14:textId="4C30D588" w:rsidR="004050D2" w:rsidRPr="004050D2" w:rsidRDefault="004050D2" w:rsidP="00E868A0">
      <w:pPr>
        <w:pStyle w:val="ListParagraph"/>
        <w:numPr>
          <w:ilvl w:val="0"/>
          <w:numId w:val="13"/>
        </w:numPr>
      </w:pPr>
      <w:r w:rsidRPr="004050D2">
        <w:t>No school April 5, April 12</w:t>
      </w:r>
    </w:p>
    <w:p w14:paraId="69AA1B1F" w14:textId="12333C25" w:rsidR="00F22ED6" w:rsidRDefault="00F22ED6" w:rsidP="00E868A0">
      <w:pPr>
        <w:pStyle w:val="ListParagraph"/>
        <w:numPr>
          <w:ilvl w:val="0"/>
          <w:numId w:val="13"/>
        </w:numPr>
      </w:pPr>
      <w:r w:rsidRPr="004050D2">
        <w:t>23</w:t>
      </w:r>
      <w:r w:rsidRPr="004050D2">
        <w:rPr>
          <w:vertAlign w:val="superscript"/>
        </w:rPr>
        <w:t>rd</w:t>
      </w:r>
      <w:r w:rsidRPr="004050D2">
        <w:t xml:space="preserve"> Annual Spring Auction, April 13</w:t>
      </w:r>
    </w:p>
    <w:p w14:paraId="5297236B" w14:textId="594D89C1" w:rsidR="0076217E" w:rsidRPr="004050D2" w:rsidRDefault="0076217E" w:rsidP="00E868A0">
      <w:pPr>
        <w:pStyle w:val="ListParagraph"/>
        <w:numPr>
          <w:ilvl w:val="0"/>
          <w:numId w:val="13"/>
        </w:numPr>
      </w:pPr>
      <w:r w:rsidRPr="0076217E">
        <w:t>Volunteer Appreciation Tea</w:t>
      </w:r>
      <w:r>
        <w:t>, April 16</w:t>
      </w:r>
    </w:p>
    <w:p w14:paraId="551F2FE2" w14:textId="6AB3E3B3" w:rsidR="004050D2" w:rsidRPr="004050D2" w:rsidRDefault="004050D2" w:rsidP="00E868A0">
      <w:pPr>
        <w:pStyle w:val="ListParagraph"/>
        <w:numPr>
          <w:ilvl w:val="0"/>
          <w:numId w:val="13"/>
        </w:numPr>
      </w:pPr>
      <w:r w:rsidRPr="004050D2">
        <w:t xml:space="preserve">Kinder Connect April </w:t>
      </w:r>
      <w:r w:rsidR="0076217E">
        <w:t>30</w:t>
      </w:r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40B7FB24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 w:rsidRPr="004050D2">
        <w:rPr>
          <w:b/>
          <w:u w:val="single"/>
        </w:rPr>
        <w:t>Wednesday</w:t>
      </w:r>
      <w:r w:rsidR="003B2753" w:rsidRPr="004050D2">
        <w:rPr>
          <w:b/>
          <w:u w:val="single"/>
        </w:rPr>
        <w:t xml:space="preserve">, </w:t>
      </w:r>
      <w:r w:rsidR="004050D2" w:rsidRPr="004050D2">
        <w:rPr>
          <w:b/>
          <w:u w:val="single"/>
        </w:rPr>
        <w:t>May 1</w:t>
      </w:r>
      <w:r w:rsidR="003B2753" w:rsidRPr="004050D2">
        <w:rPr>
          <w:b/>
          <w:u w:val="single"/>
        </w:rPr>
        <w:t>,</w:t>
      </w:r>
      <w:r w:rsidR="00276E24" w:rsidRPr="004050D2">
        <w:rPr>
          <w:b/>
          <w:u w:val="single"/>
        </w:rPr>
        <w:t xml:space="preserve"> 201</w:t>
      </w:r>
      <w:r w:rsidR="00B21D81" w:rsidRPr="004050D2">
        <w:rPr>
          <w:b/>
          <w:u w:val="single"/>
        </w:rPr>
        <w:t>9</w:t>
      </w:r>
      <w:r w:rsidR="00276E24" w:rsidRPr="004050D2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4C851" w14:textId="77777777" w:rsidR="00E04D32" w:rsidRDefault="00E04D32" w:rsidP="00B224D0">
      <w:r>
        <w:separator/>
      </w:r>
    </w:p>
  </w:endnote>
  <w:endnote w:type="continuationSeparator" w:id="0">
    <w:p w14:paraId="331FEB28" w14:textId="77777777" w:rsidR="00E04D32" w:rsidRDefault="00E04D32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7BE5" w14:textId="77777777" w:rsidR="00E04D32" w:rsidRDefault="00E04D32" w:rsidP="00B224D0">
      <w:r>
        <w:separator/>
      </w:r>
    </w:p>
  </w:footnote>
  <w:footnote w:type="continuationSeparator" w:id="0">
    <w:p w14:paraId="18C9C5A4" w14:textId="77777777" w:rsidR="00E04D32" w:rsidRDefault="00E04D32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40C968D" w:rsidR="00B224D0" w:rsidRDefault="00F22ED6" w:rsidP="00B224D0">
    <w:pPr>
      <w:rPr>
        <w:b/>
      </w:rPr>
    </w:pPr>
    <w:r>
      <w:rPr>
        <w:b/>
      </w:rPr>
      <w:t>March</w:t>
    </w:r>
    <w:r w:rsidR="00B224D0">
      <w:rPr>
        <w:b/>
      </w:rPr>
      <w:t xml:space="preserve"> Meeting Agenda</w:t>
    </w:r>
  </w:p>
  <w:p w14:paraId="21D4C7A4" w14:textId="7262E359" w:rsidR="00B224D0" w:rsidRDefault="00A25505" w:rsidP="00B224D0">
    <w:pPr>
      <w:rPr>
        <w:b/>
      </w:rPr>
    </w:pPr>
    <w:r>
      <w:rPr>
        <w:b/>
      </w:rPr>
      <w:t>April 3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01CE4"/>
    <w:rsid w:val="00343828"/>
    <w:rsid w:val="00350DD9"/>
    <w:rsid w:val="0039650C"/>
    <w:rsid w:val="003A0478"/>
    <w:rsid w:val="003A299F"/>
    <w:rsid w:val="003B2753"/>
    <w:rsid w:val="003D5D64"/>
    <w:rsid w:val="003E5A59"/>
    <w:rsid w:val="003F1ABD"/>
    <w:rsid w:val="004050D2"/>
    <w:rsid w:val="00432096"/>
    <w:rsid w:val="00445A3A"/>
    <w:rsid w:val="00446044"/>
    <w:rsid w:val="00454BF3"/>
    <w:rsid w:val="004603CC"/>
    <w:rsid w:val="00471894"/>
    <w:rsid w:val="004F249F"/>
    <w:rsid w:val="00500221"/>
    <w:rsid w:val="00516944"/>
    <w:rsid w:val="00520C40"/>
    <w:rsid w:val="00523A34"/>
    <w:rsid w:val="00575FF4"/>
    <w:rsid w:val="005A1885"/>
    <w:rsid w:val="005E5B34"/>
    <w:rsid w:val="00620D99"/>
    <w:rsid w:val="00652E7E"/>
    <w:rsid w:val="00683E6B"/>
    <w:rsid w:val="00692A98"/>
    <w:rsid w:val="006B22B2"/>
    <w:rsid w:val="006D35D5"/>
    <w:rsid w:val="006F065E"/>
    <w:rsid w:val="00731CD9"/>
    <w:rsid w:val="007331B3"/>
    <w:rsid w:val="0076217E"/>
    <w:rsid w:val="00762906"/>
    <w:rsid w:val="007D2EE1"/>
    <w:rsid w:val="00800CEF"/>
    <w:rsid w:val="00822EC8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C6348"/>
    <w:rsid w:val="009C69ED"/>
    <w:rsid w:val="009E3FC5"/>
    <w:rsid w:val="009E7FB6"/>
    <w:rsid w:val="00A25505"/>
    <w:rsid w:val="00A327BE"/>
    <w:rsid w:val="00A35934"/>
    <w:rsid w:val="00A36845"/>
    <w:rsid w:val="00A44EC4"/>
    <w:rsid w:val="00A677CD"/>
    <w:rsid w:val="00A808A6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8757D"/>
    <w:rsid w:val="00BB0D3C"/>
    <w:rsid w:val="00BD35A4"/>
    <w:rsid w:val="00C0242F"/>
    <w:rsid w:val="00C24525"/>
    <w:rsid w:val="00C250B4"/>
    <w:rsid w:val="00C577E8"/>
    <w:rsid w:val="00C90772"/>
    <w:rsid w:val="00CB289A"/>
    <w:rsid w:val="00CD4EEA"/>
    <w:rsid w:val="00D06681"/>
    <w:rsid w:val="00D13C4A"/>
    <w:rsid w:val="00D20D72"/>
    <w:rsid w:val="00D36FA0"/>
    <w:rsid w:val="00D70D80"/>
    <w:rsid w:val="00D71387"/>
    <w:rsid w:val="00D81F9C"/>
    <w:rsid w:val="00DC0B71"/>
    <w:rsid w:val="00DD6F58"/>
    <w:rsid w:val="00DE0D14"/>
    <w:rsid w:val="00E04D32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11E8F"/>
    <w:rsid w:val="00F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8</cp:revision>
  <cp:lastPrinted>2018-10-03T18:25:00Z</cp:lastPrinted>
  <dcterms:created xsi:type="dcterms:W3CDTF">2019-03-18T15:32:00Z</dcterms:created>
  <dcterms:modified xsi:type="dcterms:W3CDTF">2019-04-03T22:14:00Z</dcterms:modified>
</cp:coreProperties>
</file>